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5А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815"/>
        <w:gridCol w:w="1866"/>
        <w:gridCol w:w="2016"/>
        <w:gridCol w:w="3347"/>
        <w:gridCol w:w="3544"/>
      </w:tblGrid>
      <w:tr w:rsidR="00A506A9" w:rsidRPr="00E64385" w:rsidTr="00A506A9">
        <w:tc>
          <w:tcPr>
            <w:tcW w:w="900" w:type="dxa"/>
            <w:tcBorders>
              <w:left w:val="single" w:sz="4" w:space="0" w:color="auto"/>
            </w:tcBorders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A506A9" w:rsidRPr="00E64385" w:rsidRDefault="00A506A9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A506A9" w:rsidRPr="00E64385" w:rsidRDefault="00A506A9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347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544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F03006" w:rsidRPr="00E64385" w:rsidTr="00A506A9">
        <w:tc>
          <w:tcPr>
            <w:tcW w:w="900" w:type="dxa"/>
            <w:shd w:val="clear" w:color="auto" w:fill="auto"/>
          </w:tcPr>
          <w:p w:rsidR="00F03006" w:rsidRPr="00E64385" w:rsidRDefault="00F03006" w:rsidP="00FA6D88">
            <w:pPr>
              <w:jc w:val="center"/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F03006" w:rsidRPr="00E64385" w:rsidRDefault="00F03006" w:rsidP="009F1C5E">
            <w:pPr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F03006" w:rsidRPr="00E64385" w:rsidRDefault="00F03006" w:rsidP="00E1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Технология Д</w:t>
            </w:r>
          </w:p>
          <w:p w:rsidR="00F03006" w:rsidRPr="00E64385" w:rsidRDefault="00F03006" w:rsidP="00433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F03006" w:rsidRPr="007840C6" w:rsidRDefault="00F03006" w:rsidP="008D0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с </w:t>
            </w:r>
            <w:r w:rsidRPr="0067126C">
              <w:rPr>
                <w:rFonts w:ascii="Times New Roman" w:hAnsi="Times New Roman" w:cs="Times New Roman"/>
              </w:rPr>
              <w:t>учебным материалом</w:t>
            </w:r>
          </w:p>
        </w:tc>
        <w:tc>
          <w:tcPr>
            <w:tcW w:w="2016" w:type="dxa"/>
          </w:tcPr>
          <w:p w:rsidR="00F03006" w:rsidRPr="00A10B4A" w:rsidRDefault="00F03006" w:rsidP="008D0F8C">
            <w:pPr>
              <w:rPr>
                <w:rFonts w:ascii="Times New Roman" w:hAnsi="Times New Roman" w:cs="Times New Roman"/>
              </w:rPr>
            </w:pPr>
            <w:r w:rsidRPr="00E55C83">
              <w:rPr>
                <w:rFonts w:ascii="Times New Roman" w:hAnsi="Times New Roman" w:cs="Times New Roman"/>
              </w:rPr>
              <w:t>Творческий проект по разделу "Художественные ремесла"</w:t>
            </w:r>
          </w:p>
        </w:tc>
        <w:tc>
          <w:tcPr>
            <w:tcW w:w="3347" w:type="dxa"/>
          </w:tcPr>
          <w:p w:rsidR="00F03006" w:rsidRDefault="00F03006" w:rsidP="008D0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стр.178-190</w:t>
            </w:r>
          </w:p>
          <w:p w:rsidR="00F03006" w:rsidRPr="000A74E9" w:rsidRDefault="00F03006" w:rsidP="008D0F8C">
            <w:pPr>
              <w:rPr>
                <w:rFonts w:ascii="Times New Roman" w:hAnsi="Times New Roman" w:cs="Times New Roman"/>
              </w:rPr>
            </w:pPr>
            <w:r w:rsidRPr="000A74E9">
              <w:rPr>
                <w:rFonts w:ascii="Times New Roman" w:hAnsi="Times New Roman" w:cs="Times New Roman"/>
              </w:rPr>
              <w:t>Посмотреть две презентации, прикрепленные в АСУ РСО</w:t>
            </w:r>
          </w:p>
          <w:p w:rsidR="000A7865" w:rsidRPr="00D607CC" w:rsidRDefault="000A7865" w:rsidP="008D0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03006" w:rsidRPr="00A10B4A" w:rsidRDefault="00F03006" w:rsidP="008D0F8C">
            <w:pPr>
              <w:rPr>
                <w:rFonts w:ascii="Times New Roman" w:hAnsi="Times New Roman" w:cs="Times New Roman"/>
              </w:rPr>
            </w:pPr>
          </w:p>
        </w:tc>
      </w:tr>
      <w:tr w:rsidR="00DE4000" w:rsidRPr="00E64385" w:rsidTr="00A506A9">
        <w:tc>
          <w:tcPr>
            <w:tcW w:w="900" w:type="dxa"/>
            <w:shd w:val="clear" w:color="auto" w:fill="auto"/>
          </w:tcPr>
          <w:p w:rsidR="00DE4000" w:rsidRPr="00E64385" w:rsidRDefault="00DE400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E4000" w:rsidRPr="00E64385" w:rsidRDefault="00DE4000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DE4000" w:rsidRPr="00E64385" w:rsidRDefault="00DE4000" w:rsidP="00E1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Технология М</w:t>
            </w:r>
          </w:p>
          <w:p w:rsidR="00DE4000" w:rsidRPr="00E64385" w:rsidRDefault="00DE4000" w:rsidP="00E173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DE4000" w:rsidRDefault="00DE4000" w:rsidP="00FA04B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</w:tcPr>
          <w:p w:rsidR="00DE4000" w:rsidRDefault="00DE4000" w:rsidP="00FA04BB">
            <w:pPr>
              <w:rPr>
                <w:rFonts w:cs="Calibri"/>
              </w:rPr>
            </w:pPr>
            <w:r>
              <w:rPr>
                <w:rFonts w:cs="Calibri"/>
              </w:rPr>
              <w:t>Технология ухода за жилым помещением, одеждой и обувью</w:t>
            </w:r>
          </w:p>
        </w:tc>
        <w:tc>
          <w:tcPr>
            <w:tcW w:w="3347" w:type="dxa"/>
          </w:tcPr>
          <w:p w:rsidR="00DE4000" w:rsidRDefault="00DE4000" w:rsidP="00FA04BB">
            <w:r>
              <w:rPr>
                <w:rFonts w:cs="Calibri"/>
              </w:rPr>
              <w:t>АСУ РСО, https://uchebnik-skachatj-besplatno.com/Технология/Учебник%20Технология%20Труды%205%20класс%20Тищенко%20Симоненко/index.html</w:t>
            </w:r>
          </w:p>
        </w:tc>
        <w:tc>
          <w:tcPr>
            <w:tcW w:w="3544" w:type="dxa"/>
          </w:tcPr>
          <w:p w:rsidR="00DE4000" w:rsidRDefault="00DE4000" w:rsidP="00FA04BB"/>
        </w:tc>
      </w:tr>
      <w:tr w:rsidR="00A506A9" w:rsidRPr="00E64385" w:rsidTr="00A506A9">
        <w:tc>
          <w:tcPr>
            <w:tcW w:w="900" w:type="dxa"/>
            <w:shd w:val="clear" w:color="auto" w:fill="auto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A506A9" w:rsidRPr="00E64385" w:rsidRDefault="00A506A9" w:rsidP="009F1C5E">
            <w:pPr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A506A9" w:rsidRPr="00E64385" w:rsidRDefault="00A506A9" w:rsidP="00E1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506A9" w:rsidRPr="00E64385" w:rsidRDefault="00A506A9" w:rsidP="000B3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A506A9" w:rsidRPr="00E64385" w:rsidRDefault="00BC7AD1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A506A9" w:rsidRPr="00E64385" w:rsidRDefault="00BC7AD1" w:rsidP="00000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на плоскости</w:t>
            </w:r>
          </w:p>
        </w:tc>
        <w:tc>
          <w:tcPr>
            <w:tcW w:w="3347" w:type="dxa"/>
          </w:tcPr>
          <w:p w:rsidR="000A7865" w:rsidRDefault="000A7865" w:rsidP="005577A0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A506A9" w:rsidRPr="00E64385" w:rsidRDefault="000A7865" w:rsidP="005577A0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4"/>
                </w:rPr>
                <w:t>https://infourok.ru/videouroki/2993</w:t>
              </w:r>
            </w:hyperlink>
          </w:p>
        </w:tc>
        <w:tc>
          <w:tcPr>
            <w:tcW w:w="3544" w:type="dxa"/>
          </w:tcPr>
          <w:p w:rsidR="00A506A9" w:rsidRPr="00E64385" w:rsidRDefault="000A7865" w:rsidP="00272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материалом. ДЗ - </w:t>
            </w:r>
            <w:r w:rsidR="00BC7AD1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A506A9" w:rsidRPr="00E64385" w:rsidTr="00A506A9">
        <w:tc>
          <w:tcPr>
            <w:tcW w:w="14884" w:type="dxa"/>
            <w:gridSpan w:val="7"/>
          </w:tcPr>
          <w:p w:rsidR="00A506A9" w:rsidRPr="00E64385" w:rsidRDefault="00A506A9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300474" w:rsidRPr="00E64385" w:rsidTr="00A506A9">
        <w:tc>
          <w:tcPr>
            <w:tcW w:w="900" w:type="dxa"/>
            <w:shd w:val="clear" w:color="auto" w:fill="auto"/>
          </w:tcPr>
          <w:p w:rsidR="00300474" w:rsidRPr="00E64385" w:rsidRDefault="00300474" w:rsidP="00300474">
            <w:pPr>
              <w:jc w:val="center"/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300474" w:rsidRPr="00E64385" w:rsidRDefault="00300474" w:rsidP="00300474">
            <w:pPr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300474" w:rsidRPr="00E64385" w:rsidRDefault="00300474" w:rsidP="00300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ИНО А1</w:t>
            </w:r>
          </w:p>
          <w:p w:rsidR="00300474" w:rsidRPr="00E64385" w:rsidRDefault="00300474" w:rsidP="00300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300474" w:rsidRPr="00F82216" w:rsidRDefault="00300474" w:rsidP="00300474">
            <w:r>
              <w:rPr>
                <w:rFonts w:cs="Calibri"/>
                <w:sz w:val="20"/>
                <w:szCs w:val="20"/>
                <w:lang w:eastAsia="ru-RU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300474" w:rsidRPr="00F82216" w:rsidRDefault="00300474" w:rsidP="00300474">
            <w:r>
              <w:rPr>
                <w:rStyle w:val="text"/>
              </w:rPr>
              <w:t>Поехали! Настольная игра о достопримечательностях Шотландии(10 d). Урок речевого этикета. Как взять напрокат...</w:t>
            </w:r>
          </w:p>
        </w:tc>
        <w:tc>
          <w:tcPr>
            <w:tcW w:w="3347" w:type="dxa"/>
          </w:tcPr>
          <w:p w:rsidR="00300474" w:rsidRPr="003547CD" w:rsidRDefault="00300474" w:rsidP="00300474">
            <w:pPr>
              <w:suppressAutoHyphens/>
            </w:pPr>
            <w:r>
              <w:t>Файл с заданием, прикрепленный в АСУ РСО.</w:t>
            </w:r>
          </w:p>
        </w:tc>
        <w:tc>
          <w:tcPr>
            <w:tcW w:w="3544" w:type="dxa"/>
          </w:tcPr>
          <w:p w:rsidR="00300474" w:rsidRPr="000B2131" w:rsidRDefault="00300474" w:rsidP="00300474">
            <w:r>
              <w:t>Выполнить задания, прикрепленные в АСУ РСО. Прислать до 20.05</w:t>
            </w:r>
          </w:p>
        </w:tc>
      </w:tr>
      <w:tr w:rsidR="00DB4602" w:rsidRPr="00E64385" w:rsidTr="00A506A9">
        <w:tc>
          <w:tcPr>
            <w:tcW w:w="900" w:type="dxa"/>
            <w:shd w:val="clear" w:color="auto" w:fill="auto"/>
          </w:tcPr>
          <w:p w:rsidR="00DB4602" w:rsidRPr="00E64385" w:rsidRDefault="00DB4602" w:rsidP="00DB4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B4602" w:rsidRPr="00E64385" w:rsidRDefault="00DB4602" w:rsidP="00DB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DB4602" w:rsidRPr="00E64385" w:rsidRDefault="00DB4602" w:rsidP="00DB4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ИНО А2</w:t>
            </w:r>
          </w:p>
          <w:p w:rsidR="00DB4602" w:rsidRPr="00E64385" w:rsidRDefault="00DB4602" w:rsidP="00DB46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4385">
              <w:rPr>
                <w:rFonts w:ascii="Times New Roman" w:hAnsi="Times New Roman" w:cs="Times New Roman"/>
                <w:b/>
              </w:rPr>
              <w:t>Карпук</w:t>
            </w:r>
            <w:proofErr w:type="spellEnd"/>
            <w:r w:rsidRPr="00E64385"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866" w:type="dxa"/>
          </w:tcPr>
          <w:p w:rsidR="00DB4602" w:rsidRPr="00F82216" w:rsidRDefault="00DB4602" w:rsidP="00DB4602">
            <w:r>
              <w:rPr>
                <w:rFonts w:cs="Calibri"/>
                <w:sz w:val="20"/>
                <w:szCs w:val="20"/>
                <w:lang w:eastAsia="ru-RU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DB4602" w:rsidRPr="00F82216" w:rsidRDefault="00DB4602" w:rsidP="00DB4602">
            <w:r>
              <w:rPr>
                <w:rStyle w:val="text"/>
              </w:rPr>
              <w:t>Поехали! Настольная игра о достопримечательностях Шотландии(10 d). Урок речевого этикета. Как взять напрокат...</w:t>
            </w:r>
          </w:p>
        </w:tc>
        <w:tc>
          <w:tcPr>
            <w:tcW w:w="3347" w:type="dxa"/>
          </w:tcPr>
          <w:p w:rsidR="00DB4602" w:rsidRPr="003547CD" w:rsidRDefault="00DB4602" w:rsidP="00DB4602">
            <w:pPr>
              <w:suppressAutoHyphens/>
            </w:pPr>
            <w:r>
              <w:t>Учебник: с.98-99</w:t>
            </w:r>
          </w:p>
        </w:tc>
        <w:tc>
          <w:tcPr>
            <w:tcW w:w="3544" w:type="dxa"/>
          </w:tcPr>
          <w:p w:rsidR="00DB4602" w:rsidRDefault="00DB4602" w:rsidP="00DB4602">
            <w:r>
              <w:t>Учебник: с.98- выписать новые слова, упр.1; с.99 – упр.5а, упр.6.</w:t>
            </w:r>
          </w:p>
          <w:p w:rsidR="00DB4602" w:rsidRDefault="00DB4602" w:rsidP="00DB4602">
            <w:r>
              <w:t xml:space="preserve">Выполнить задания. </w:t>
            </w:r>
          </w:p>
          <w:p w:rsidR="00DB4602" w:rsidRPr="000B2131" w:rsidRDefault="00DB4602" w:rsidP="00DB4602">
            <w:r>
              <w:t>Прислать до 20.05</w:t>
            </w:r>
          </w:p>
        </w:tc>
      </w:tr>
      <w:tr w:rsidR="008B7D74" w:rsidRPr="00E64385" w:rsidTr="00A506A9">
        <w:tc>
          <w:tcPr>
            <w:tcW w:w="900" w:type="dxa"/>
            <w:shd w:val="clear" w:color="auto" w:fill="auto"/>
          </w:tcPr>
          <w:p w:rsidR="008B7D74" w:rsidRPr="00E64385" w:rsidRDefault="008B7D74" w:rsidP="00FA6D88">
            <w:pPr>
              <w:jc w:val="center"/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8B7D74" w:rsidRPr="00E64385" w:rsidRDefault="008B7D74" w:rsidP="009F1C5E">
            <w:pPr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8B7D74" w:rsidRPr="00E64385" w:rsidRDefault="008B7D74" w:rsidP="0027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8B7D74" w:rsidRDefault="008B7D74" w:rsidP="00835FC2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8B7D74" w:rsidRDefault="008B7D74" w:rsidP="00835FC2">
            <w:r w:rsidRPr="004C00AC">
              <w:t>Низкий старт</w:t>
            </w:r>
          </w:p>
        </w:tc>
        <w:tc>
          <w:tcPr>
            <w:tcW w:w="3347" w:type="dxa"/>
          </w:tcPr>
          <w:p w:rsidR="008B7D74" w:rsidRDefault="008B7D74" w:rsidP="00835FC2">
            <w:r>
              <w:t>ЮТУБ</w:t>
            </w:r>
          </w:p>
          <w:p w:rsidR="008B7D74" w:rsidRDefault="008B7D74" w:rsidP="00835FC2"/>
        </w:tc>
        <w:tc>
          <w:tcPr>
            <w:tcW w:w="3544" w:type="dxa"/>
          </w:tcPr>
          <w:p w:rsidR="008B7D74" w:rsidRDefault="008B7D74" w:rsidP="00835FC2"/>
        </w:tc>
      </w:tr>
      <w:tr w:rsidR="00496444" w:rsidRPr="00E64385" w:rsidTr="00A506A9">
        <w:tc>
          <w:tcPr>
            <w:tcW w:w="900" w:type="dxa"/>
          </w:tcPr>
          <w:p w:rsidR="00496444" w:rsidRPr="00E64385" w:rsidRDefault="00496444" w:rsidP="00FA6D88">
            <w:pPr>
              <w:jc w:val="center"/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496444" w:rsidRPr="00E64385" w:rsidRDefault="00496444" w:rsidP="00FF60A8">
            <w:pPr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</w:tcPr>
          <w:p w:rsidR="00496444" w:rsidRPr="00E64385" w:rsidRDefault="00496444" w:rsidP="0027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866" w:type="dxa"/>
          </w:tcPr>
          <w:p w:rsidR="00496444" w:rsidRDefault="00496444" w:rsidP="00E355CC">
            <w:r>
              <w:t xml:space="preserve">Самостоятельная работа с </w:t>
            </w:r>
            <w:r>
              <w:lastRenderedPageBreak/>
              <w:t>учебным материалом с помощью ОЭР</w:t>
            </w:r>
          </w:p>
        </w:tc>
        <w:tc>
          <w:tcPr>
            <w:tcW w:w="2016" w:type="dxa"/>
          </w:tcPr>
          <w:p w:rsidR="00496444" w:rsidRDefault="00496444" w:rsidP="00E355CC">
            <w:r w:rsidRPr="00A9420C">
              <w:lastRenderedPageBreak/>
              <w:t xml:space="preserve">Музыка и изобразительное </w:t>
            </w:r>
            <w:r w:rsidRPr="00A9420C">
              <w:lastRenderedPageBreak/>
              <w:t>искусство.</w:t>
            </w:r>
          </w:p>
          <w:p w:rsidR="00496444" w:rsidRDefault="00496444" w:rsidP="00E355CC">
            <w:proofErr w:type="spellStart"/>
            <w:r w:rsidRPr="008E5D99">
              <w:t>М.Мусоргский</w:t>
            </w:r>
            <w:proofErr w:type="spellEnd"/>
            <w:r w:rsidRPr="008E5D99">
              <w:t xml:space="preserve"> "Картинки с выставки"</w:t>
            </w:r>
            <w:r>
              <w:t>.</w:t>
            </w:r>
          </w:p>
        </w:tc>
        <w:tc>
          <w:tcPr>
            <w:tcW w:w="3347" w:type="dxa"/>
          </w:tcPr>
          <w:p w:rsidR="00496444" w:rsidRDefault="00496444" w:rsidP="00E355CC"/>
          <w:p w:rsidR="00496444" w:rsidRDefault="0056610C" w:rsidP="00E355CC">
            <w:pPr>
              <w:tabs>
                <w:tab w:val="left" w:pos="1665"/>
              </w:tabs>
            </w:pPr>
            <w:hyperlink r:id="rId5" w:history="1">
              <w:r w:rsidR="00496444" w:rsidRPr="00300C25">
                <w:rPr>
                  <w:rStyle w:val="a4"/>
                </w:rPr>
                <w:t>https://www.youtube.com/watch</w:t>
              </w:r>
              <w:r w:rsidR="00496444" w:rsidRPr="00300C25">
                <w:rPr>
                  <w:rStyle w:val="a4"/>
                </w:rPr>
                <w:lastRenderedPageBreak/>
                <w:t>?v=JZOdJevNUiY</w:t>
              </w:r>
            </w:hyperlink>
          </w:p>
          <w:p w:rsidR="00496444" w:rsidRDefault="00496444" w:rsidP="00E355CC">
            <w:pPr>
              <w:tabs>
                <w:tab w:val="left" w:pos="1665"/>
              </w:tabs>
            </w:pPr>
          </w:p>
          <w:p w:rsidR="00496444" w:rsidRDefault="0056610C" w:rsidP="00E355CC">
            <w:pPr>
              <w:tabs>
                <w:tab w:val="left" w:pos="1665"/>
              </w:tabs>
            </w:pPr>
            <w:hyperlink r:id="rId6" w:history="1">
              <w:r w:rsidR="00496444" w:rsidRPr="00300C25">
                <w:rPr>
                  <w:rStyle w:val="a4"/>
                </w:rPr>
                <w:t>https://www.youtube.com/watch?v=Z9CUdq-H_08</w:t>
              </w:r>
            </w:hyperlink>
          </w:p>
          <w:p w:rsidR="00496444" w:rsidRDefault="00496444" w:rsidP="00E355CC">
            <w:pPr>
              <w:tabs>
                <w:tab w:val="left" w:pos="1665"/>
              </w:tabs>
            </w:pPr>
          </w:p>
          <w:p w:rsidR="00496444" w:rsidRPr="000F2FB4" w:rsidRDefault="00496444" w:rsidP="00E355CC">
            <w:pPr>
              <w:tabs>
                <w:tab w:val="left" w:pos="1665"/>
              </w:tabs>
            </w:pPr>
          </w:p>
        </w:tc>
        <w:tc>
          <w:tcPr>
            <w:tcW w:w="3544" w:type="dxa"/>
          </w:tcPr>
          <w:p w:rsidR="00496444" w:rsidRDefault="00496444" w:rsidP="00E355CC">
            <w:bookmarkStart w:id="0" w:name="_GoBack"/>
            <w:bookmarkEnd w:id="0"/>
          </w:p>
        </w:tc>
      </w:tr>
      <w:tr w:rsidR="00A506A9" w:rsidRPr="00E64385" w:rsidTr="00A506A9">
        <w:tc>
          <w:tcPr>
            <w:tcW w:w="900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96" w:type="dxa"/>
          </w:tcPr>
          <w:p w:rsidR="00A506A9" w:rsidRPr="00E64385" w:rsidRDefault="00A506A9" w:rsidP="00FF60A8">
            <w:pPr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506A9" w:rsidRPr="00E64385" w:rsidRDefault="00A506A9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6A9" w:rsidRPr="00E64385" w:rsidTr="00A506A9">
        <w:tc>
          <w:tcPr>
            <w:tcW w:w="14884" w:type="dxa"/>
            <w:gridSpan w:val="7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85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A506A9" w:rsidRPr="00E64385" w:rsidTr="00A506A9">
        <w:tc>
          <w:tcPr>
            <w:tcW w:w="900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A506A9" w:rsidRPr="00E64385" w:rsidRDefault="00A506A9" w:rsidP="00FF60A8">
            <w:pPr>
              <w:rPr>
                <w:rFonts w:ascii="Times New Roman" w:hAnsi="Times New Roman" w:cs="Times New Roman"/>
              </w:rPr>
            </w:pPr>
            <w:r w:rsidRPr="00E6438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506A9" w:rsidRPr="00E64385" w:rsidRDefault="00A506A9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506A9" w:rsidRPr="00E64385" w:rsidRDefault="00A506A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A7865"/>
    <w:rsid w:val="000B3823"/>
    <w:rsid w:val="0015367E"/>
    <w:rsid w:val="00234E38"/>
    <w:rsid w:val="0027245A"/>
    <w:rsid w:val="00300474"/>
    <w:rsid w:val="00312E02"/>
    <w:rsid w:val="00490E15"/>
    <w:rsid w:val="00496444"/>
    <w:rsid w:val="004E22DE"/>
    <w:rsid w:val="0056610C"/>
    <w:rsid w:val="005942CA"/>
    <w:rsid w:val="005D29DF"/>
    <w:rsid w:val="008233D3"/>
    <w:rsid w:val="008B7D74"/>
    <w:rsid w:val="008D7D12"/>
    <w:rsid w:val="009F1C5E"/>
    <w:rsid w:val="00A506A9"/>
    <w:rsid w:val="00AB507F"/>
    <w:rsid w:val="00BC7AD1"/>
    <w:rsid w:val="00CC14F4"/>
    <w:rsid w:val="00D13885"/>
    <w:rsid w:val="00DB4602"/>
    <w:rsid w:val="00DD27F3"/>
    <w:rsid w:val="00DE4000"/>
    <w:rsid w:val="00E173F6"/>
    <w:rsid w:val="00E64385"/>
    <w:rsid w:val="00EF3746"/>
    <w:rsid w:val="00F03006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161B-FE89-47CF-9F3D-78EEFCD6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5">
    <w:name w:val="c5"/>
    <w:rsid w:val="0027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9CUdq-H_08" TargetMode="External"/><Relationship Id="rId5" Type="http://schemas.openxmlformats.org/officeDocument/2006/relationships/hyperlink" Target="https://www.youtube.com/watch?v=JZOdJevNUiY" TargetMode="External"/><Relationship Id="rId4" Type="http://schemas.openxmlformats.org/officeDocument/2006/relationships/hyperlink" Target="https://infourok.ru/videouroki/2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38</cp:revision>
  <dcterms:created xsi:type="dcterms:W3CDTF">2020-04-02T15:36:00Z</dcterms:created>
  <dcterms:modified xsi:type="dcterms:W3CDTF">2020-05-20T14:25:00Z</dcterms:modified>
</cp:coreProperties>
</file>