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71473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DB2AC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11А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910" w:type="dxa"/>
        <w:tblLayout w:type="fixed"/>
        <w:tblLook w:val="04A0"/>
      </w:tblPr>
      <w:tblGrid>
        <w:gridCol w:w="900"/>
        <w:gridCol w:w="1396"/>
        <w:gridCol w:w="1673"/>
        <w:gridCol w:w="1866"/>
        <w:gridCol w:w="2016"/>
        <w:gridCol w:w="4198"/>
        <w:gridCol w:w="2861"/>
      </w:tblGrid>
      <w:tr w:rsidR="006A3CB5" w:rsidRPr="0071473A" w:rsidTr="006A3CB5">
        <w:tc>
          <w:tcPr>
            <w:tcW w:w="900" w:type="dxa"/>
            <w:tcBorders>
              <w:left w:val="single" w:sz="4" w:space="0" w:color="auto"/>
            </w:tcBorders>
          </w:tcPr>
          <w:p w:rsidR="006A3CB5" w:rsidRPr="0071473A" w:rsidRDefault="006A3CB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73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6A3CB5" w:rsidRPr="0071473A" w:rsidRDefault="006A3CB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73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73" w:type="dxa"/>
          </w:tcPr>
          <w:p w:rsidR="006A3CB5" w:rsidRPr="0071473A" w:rsidRDefault="006A3CB5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73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6A3CB5" w:rsidRPr="0071473A" w:rsidRDefault="006A3CB5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73A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6A3CB5" w:rsidRPr="0071473A" w:rsidRDefault="006A3CB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73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98" w:type="dxa"/>
          </w:tcPr>
          <w:p w:rsidR="006A3CB5" w:rsidRPr="0071473A" w:rsidRDefault="006A3CB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73A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6A3CB5" w:rsidRPr="0071473A" w:rsidRDefault="006A3CB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73A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7267D6" w:rsidRPr="0071473A" w:rsidTr="006A3CB5">
        <w:tc>
          <w:tcPr>
            <w:tcW w:w="900" w:type="dxa"/>
            <w:shd w:val="clear" w:color="auto" w:fill="auto"/>
          </w:tcPr>
          <w:p w:rsidR="007267D6" w:rsidRPr="0071473A" w:rsidRDefault="007267D6" w:rsidP="00FA6D88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7267D6" w:rsidRPr="0071473A" w:rsidRDefault="007267D6" w:rsidP="009F1C5E">
            <w:pPr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73" w:type="dxa"/>
          </w:tcPr>
          <w:p w:rsidR="007267D6" w:rsidRPr="0071473A" w:rsidRDefault="007267D6" w:rsidP="005E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73A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7267D6" w:rsidRPr="0071473A" w:rsidRDefault="007267D6">
            <w:pPr>
              <w:pStyle w:val="western"/>
              <w:rPr>
                <w:rFonts w:ascii="Times New Roman" w:hAnsi="Times New Roman"/>
              </w:rPr>
            </w:pPr>
            <w:r w:rsidRPr="0071473A">
              <w:rPr>
                <w:rFonts w:ascii="Times New Roman" w:hAnsi="Times New Roman"/>
                <w:bCs/>
              </w:rPr>
              <w:t>Самостоятельная работа.</w:t>
            </w:r>
          </w:p>
        </w:tc>
        <w:tc>
          <w:tcPr>
            <w:tcW w:w="2016" w:type="dxa"/>
          </w:tcPr>
          <w:p w:rsidR="007267D6" w:rsidRPr="0071473A" w:rsidRDefault="007267D6">
            <w:pPr>
              <w:pStyle w:val="western"/>
              <w:rPr>
                <w:rFonts w:ascii="Times New Roman" w:hAnsi="Times New Roman"/>
              </w:rPr>
            </w:pPr>
            <w:r w:rsidRPr="0071473A">
              <w:rPr>
                <w:rFonts w:ascii="Times New Roman" w:hAnsi="Times New Roman"/>
              </w:rPr>
              <w:t>Итоговое повторение.</w:t>
            </w:r>
          </w:p>
        </w:tc>
        <w:tc>
          <w:tcPr>
            <w:tcW w:w="4198" w:type="dxa"/>
          </w:tcPr>
          <w:p w:rsidR="007267D6" w:rsidRPr="0071473A" w:rsidRDefault="007267D6">
            <w:pPr>
              <w:pStyle w:val="western"/>
              <w:rPr>
                <w:rFonts w:ascii="Times New Roman" w:hAnsi="Times New Roman"/>
              </w:rPr>
            </w:pPr>
            <w:r w:rsidRPr="0071473A">
              <w:rPr>
                <w:rFonts w:ascii="Times New Roman" w:hAnsi="Times New Roman"/>
              </w:rPr>
              <w:t>Самостоятельная работа с учебником</w:t>
            </w:r>
          </w:p>
        </w:tc>
        <w:tc>
          <w:tcPr>
            <w:tcW w:w="2861" w:type="dxa"/>
          </w:tcPr>
          <w:p w:rsidR="007267D6" w:rsidRPr="0071473A" w:rsidRDefault="007267D6">
            <w:pPr>
              <w:pStyle w:val="western"/>
              <w:rPr>
                <w:rFonts w:ascii="Times New Roman" w:hAnsi="Times New Roman"/>
              </w:rPr>
            </w:pPr>
            <w:proofErr w:type="spellStart"/>
            <w:r w:rsidRPr="0071473A">
              <w:rPr>
                <w:rFonts w:ascii="Times New Roman" w:hAnsi="Times New Roman"/>
              </w:rPr>
              <w:t>Повт</w:t>
            </w:r>
            <w:proofErr w:type="spellEnd"/>
            <w:r w:rsidRPr="0071473A">
              <w:rPr>
                <w:rFonts w:ascii="Times New Roman" w:hAnsi="Times New Roman"/>
              </w:rPr>
              <w:t>. П. 61-93</w:t>
            </w:r>
          </w:p>
        </w:tc>
      </w:tr>
      <w:tr w:rsidR="001876A1" w:rsidRPr="0071473A" w:rsidTr="001876A1">
        <w:tc>
          <w:tcPr>
            <w:tcW w:w="900" w:type="dxa"/>
            <w:shd w:val="clear" w:color="auto" w:fill="auto"/>
          </w:tcPr>
          <w:p w:rsidR="001876A1" w:rsidRPr="0071473A" w:rsidRDefault="001876A1" w:rsidP="00FA6D88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1876A1" w:rsidRPr="0071473A" w:rsidRDefault="001876A1" w:rsidP="009F1C5E">
            <w:pPr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673" w:type="dxa"/>
          </w:tcPr>
          <w:p w:rsidR="001876A1" w:rsidRPr="0071473A" w:rsidRDefault="001876A1" w:rsidP="005E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73A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</w:tcPr>
          <w:p w:rsidR="001876A1" w:rsidRPr="0071473A" w:rsidRDefault="001876A1" w:rsidP="001876A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С помощью  ЭОР</w:t>
            </w:r>
          </w:p>
        </w:tc>
        <w:tc>
          <w:tcPr>
            <w:tcW w:w="2016" w:type="dxa"/>
            <w:shd w:val="clear" w:color="auto" w:fill="auto"/>
          </w:tcPr>
          <w:p w:rsidR="001876A1" w:rsidRPr="0071473A" w:rsidRDefault="001876A1" w:rsidP="001876A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Химическая промышленность и окружающая среда.</w:t>
            </w:r>
          </w:p>
        </w:tc>
        <w:tc>
          <w:tcPr>
            <w:tcW w:w="4198" w:type="dxa"/>
          </w:tcPr>
          <w:p w:rsidR="001876A1" w:rsidRPr="0071473A" w:rsidRDefault="001876A1" w:rsidP="001876A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РЭШ</w:t>
            </w:r>
          </w:p>
          <w:p w:rsidR="001876A1" w:rsidRPr="0071473A" w:rsidRDefault="00526645" w:rsidP="001876A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1876A1" w:rsidRPr="0071473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1876A1" w:rsidRPr="0071473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1876A1" w:rsidRPr="0071473A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1876A1" w:rsidRPr="0071473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876A1" w:rsidRPr="0071473A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1876A1" w:rsidRPr="0071473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876A1" w:rsidRPr="0071473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1876A1" w:rsidRPr="0071473A">
                <w:rPr>
                  <w:rStyle w:val="a4"/>
                  <w:rFonts w:ascii="Times New Roman" w:hAnsi="Times New Roman" w:cs="Times New Roman"/>
                </w:rPr>
                <w:t>/</w:t>
              </w:r>
              <w:r w:rsidR="001876A1" w:rsidRPr="0071473A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="001876A1" w:rsidRPr="0071473A">
                <w:rPr>
                  <w:rStyle w:val="a4"/>
                  <w:rFonts w:ascii="Times New Roman" w:hAnsi="Times New Roman" w:cs="Times New Roman"/>
                </w:rPr>
                <w:t>/</w:t>
              </w:r>
              <w:r w:rsidR="001876A1" w:rsidRPr="0071473A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="001876A1" w:rsidRPr="0071473A">
                <w:rPr>
                  <w:rStyle w:val="a4"/>
                  <w:rFonts w:ascii="Times New Roman" w:hAnsi="Times New Roman" w:cs="Times New Roman"/>
                </w:rPr>
                <w:t>/3504/</w:t>
              </w:r>
              <w:r w:rsidR="001876A1" w:rsidRPr="0071473A">
                <w:rPr>
                  <w:rStyle w:val="a4"/>
                  <w:rFonts w:ascii="Times New Roman" w:hAnsi="Times New Roman" w:cs="Times New Roman"/>
                  <w:lang w:val="en-US"/>
                </w:rPr>
                <w:t>start</w:t>
              </w:r>
              <w:r w:rsidR="001876A1" w:rsidRPr="0071473A">
                <w:rPr>
                  <w:rStyle w:val="a4"/>
                  <w:rFonts w:ascii="Times New Roman" w:hAnsi="Times New Roman" w:cs="Times New Roman"/>
                </w:rPr>
                <w:t>/151485/</w:t>
              </w:r>
            </w:hyperlink>
          </w:p>
        </w:tc>
        <w:tc>
          <w:tcPr>
            <w:tcW w:w="2861" w:type="dxa"/>
          </w:tcPr>
          <w:p w:rsidR="001876A1" w:rsidRPr="0071473A" w:rsidRDefault="001876A1" w:rsidP="001876A1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§ 47, упр. 1, 2, 3, 4</w:t>
            </w:r>
          </w:p>
          <w:p w:rsidR="001876A1" w:rsidRPr="0071473A" w:rsidRDefault="001876A1" w:rsidP="001876A1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(с. 217)</w:t>
            </w:r>
          </w:p>
        </w:tc>
      </w:tr>
      <w:tr w:rsidR="006A3CB5" w:rsidRPr="0071473A" w:rsidTr="006A3CB5">
        <w:tc>
          <w:tcPr>
            <w:tcW w:w="14910" w:type="dxa"/>
            <w:gridSpan w:val="7"/>
          </w:tcPr>
          <w:p w:rsidR="006A3CB5" w:rsidRPr="0071473A" w:rsidRDefault="006A3CB5" w:rsidP="005E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73A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5368FE" w:rsidRPr="0071473A" w:rsidTr="006A3CB5">
        <w:tc>
          <w:tcPr>
            <w:tcW w:w="900" w:type="dxa"/>
            <w:shd w:val="clear" w:color="auto" w:fill="auto"/>
          </w:tcPr>
          <w:p w:rsidR="005368FE" w:rsidRPr="0071473A" w:rsidRDefault="005368FE" w:rsidP="00FA6D88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5368FE" w:rsidRPr="0071473A" w:rsidRDefault="005368FE" w:rsidP="009F1C5E">
            <w:pPr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673" w:type="dxa"/>
          </w:tcPr>
          <w:p w:rsidR="005368FE" w:rsidRPr="0071473A" w:rsidRDefault="005368FE" w:rsidP="005E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73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198" w:type="dxa"/>
          </w:tcPr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 xml:space="preserve">База  </w:t>
            </w:r>
            <w:hyperlink r:id="rId5" w:history="1">
              <w:r w:rsidRPr="0071473A">
                <w:rPr>
                  <w:rStyle w:val="a4"/>
                  <w:rFonts w:ascii="Times New Roman" w:hAnsi="Times New Roman" w:cs="Times New Roman"/>
                </w:rPr>
                <w:t>https://ege.sdamgia.ru/</w:t>
              </w:r>
            </w:hyperlink>
          </w:p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 xml:space="preserve"> вариант 11 присылать </w:t>
            </w:r>
            <w:proofErr w:type="spellStart"/>
            <w:r w:rsidRPr="0071473A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 xml:space="preserve">Профиль  </w:t>
            </w:r>
            <w:hyperlink r:id="rId6" w:history="1">
              <w:r w:rsidRPr="0071473A">
                <w:rPr>
                  <w:rStyle w:val="a4"/>
                  <w:rFonts w:ascii="Times New Roman" w:hAnsi="Times New Roman" w:cs="Times New Roman"/>
                </w:rPr>
                <w:t>https://math-ege.sdamgia.ru/test?id=29382878</w:t>
              </w:r>
            </w:hyperlink>
          </w:p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 xml:space="preserve">вариант 11 присылать </w:t>
            </w:r>
            <w:proofErr w:type="spellStart"/>
            <w:r w:rsidRPr="0071473A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База вариант 11</w:t>
            </w:r>
          </w:p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73A">
              <w:rPr>
                <w:rFonts w:ascii="Times New Roman" w:hAnsi="Times New Roman" w:cs="Times New Roman"/>
              </w:rPr>
              <w:t>Прфиль</w:t>
            </w:r>
            <w:proofErr w:type="spellEnd"/>
            <w:r w:rsidRPr="0071473A">
              <w:rPr>
                <w:rFonts w:ascii="Times New Roman" w:hAnsi="Times New Roman" w:cs="Times New Roman"/>
              </w:rPr>
              <w:t xml:space="preserve">: </w:t>
            </w:r>
          </w:p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вариант 11</w:t>
            </w:r>
          </w:p>
        </w:tc>
      </w:tr>
      <w:tr w:rsidR="005368FE" w:rsidRPr="0071473A" w:rsidTr="006A3CB5">
        <w:tc>
          <w:tcPr>
            <w:tcW w:w="900" w:type="dxa"/>
            <w:shd w:val="clear" w:color="auto" w:fill="auto"/>
          </w:tcPr>
          <w:p w:rsidR="005368FE" w:rsidRPr="0071473A" w:rsidRDefault="005368FE" w:rsidP="00FA6D88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5368FE" w:rsidRPr="0071473A" w:rsidRDefault="005368FE" w:rsidP="009F1C5E">
            <w:pPr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673" w:type="dxa"/>
          </w:tcPr>
          <w:p w:rsidR="005368FE" w:rsidRPr="0071473A" w:rsidRDefault="005368FE" w:rsidP="005E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73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198" w:type="dxa"/>
          </w:tcPr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 xml:space="preserve">База  </w:t>
            </w:r>
            <w:hyperlink r:id="rId7" w:history="1">
              <w:r w:rsidRPr="0071473A">
                <w:rPr>
                  <w:rStyle w:val="a4"/>
                  <w:rFonts w:ascii="Times New Roman" w:hAnsi="Times New Roman" w:cs="Times New Roman"/>
                </w:rPr>
                <w:t>https://ege.sdamgia.ru/</w:t>
              </w:r>
            </w:hyperlink>
          </w:p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 xml:space="preserve">  вариант 11 присылать </w:t>
            </w:r>
            <w:proofErr w:type="spellStart"/>
            <w:r w:rsidRPr="0071473A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 xml:space="preserve">Профиль </w:t>
            </w:r>
            <w:hyperlink r:id="rId8" w:history="1">
              <w:r w:rsidRPr="0071473A">
                <w:rPr>
                  <w:rStyle w:val="a4"/>
                  <w:rFonts w:ascii="Times New Roman" w:hAnsi="Times New Roman" w:cs="Times New Roman"/>
                </w:rPr>
                <w:t>https://math-ege.sdamgia.ru/test?id=29382878</w:t>
              </w:r>
            </w:hyperlink>
          </w:p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 xml:space="preserve">вариант 11 присылать </w:t>
            </w:r>
            <w:proofErr w:type="spellStart"/>
            <w:r w:rsidRPr="0071473A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База вариант 11</w:t>
            </w:r>
          </w:p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73A">
              <w:rPr>
                <w:rFonts w:ascii="Times New Roman" w:hAnsi="Times New Roman" w:cs="Times New Roman"/>
              </w:rPr>
              <w:t>Прфиль</w:t>
            </w:r>
            <w:proofErr w:type="spellEnd"/>
            <w:r w:rsidRPr="0071473A">
              <w:rPr>
                <w:rFonts w:ascii="Times New Roman" w:hAnsi="Times New Roman" w:cs="Times New Roman"/>
              </w:rPr>
              <w:t>:</w:t>
            </w:r>
          </w:p>
          <w:p w:rsidR="005368FE" w:rsidRPr="0071473A" w:rsidRDefault="005368FE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 xml:space="preserve"> вариант 11</w:t>
            </w:r>
          </w:p>
        </w:tc>
      </w:tr>
      <w:tr w:rsidR="00EA7611" w:rsidRPr="0071473A" w:rsidTr="006A3CB5">
        <w:tc>
          <w:tcPr>
            <w:tcW w:w="900" w:type="dxa"/>
          </w:tcPr>
          <w:p w:rsidR="00EA7611" w:rsidRPr="0071473A" w:rsidRDefault="00EA7611" w:rsidP="00FA6D88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EA7611" w:rsidRPr="0071473A" w:rsidRDefault="00EA7611" w:rsidP="00FF60A8">
            <w:pPr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673" w:type="dxa"/>
          </w:tcPr>
          <w:p w:rsidR="00EA7611" w:rsidRPr="0071473A" w:rsidRDefault="00EA7611" w:rsidP="005E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73A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66" w:type="dxa"/>
          </w:tcPr>
          <w:p w:rsidR="00EA7611" w:rsidRPr="0071473A" w:rsidRDefault="00EA7611">
            <w:pPr>
              <w:pStyle w:val="a6"/>
              <w:rPr>
                <w:sz w:val="22"/>
                <w:szCs w:val="22"/>
              </w:rPr>
            </w:pPr>
            <w:r w:rsidRPr="0071473A">
              <w:rPr>
                <w:sz w:val="22"/>
                <w:szCs w:val="22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EA7611" w:rsidRPr="0071473A" w:rsidRDefault="00EA7611">
            <w:pPr>
              <w:pStyle w:val="a6"/>
              <w:spacing w:after="0"/>
              <w:rPr>
                <w:sz w:val="22"/>
                <w:szCs w:val="22"/>
              </w:rPr>
            </w:pPr>
            <w:r w:rsidRPr="0071473A">
              <w:rPr>
                <w:sz w:val="22"/>
                <w:szCs w:val="22"/>
              </w:rPr>
              <w:t xml:space="preserve">Ритуалы Вооружённых Сил Российской Федерации </w:t>
            </w:r>
          </w:p>
          <w:p w:rsidR="00EA7611" w:rsidRPr="0071473A" w:rsidRDefault="00EA7611">
            <w:pPr>
              <w:pStyle w:val="a6"/>
              <w:rPr>
                <w:sz w:val="22"/>
                <w:szCs w:val="22"/>
              </w:rPr>
            </w:pPr>
            <w:r w:rsidRPr="0071473A">
              <w:rPr>
                <w:sz w:val="22"/>
                <w:szCs w:val="22"/>
              </w:rPr>
              <w:t xml:space="preserve">Боевое знамя воинской части - символ воинской чести, доблести и славы. </w:t>
            </w:r>
          </w:p>
        </w:tc>
        <w:tc>
          <w:tcPr>
            <w:tcW w:w="4198" w:type="dxa"/>
          </w:tcPr>
          <w:p w:rsidR="00EA7611" w:rsidRPr="0071473A" w:rsidRDefault="00EA7611" w:rsidP="0071473A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71473A">
              <w:rPr>
                <w:sz w:val="22"/>
                <w:szCs w:val="22"/>
              </w:rPr>
              <w:t>Видеоматериал</w:t>
            </w:r>
          </w:p>
          <w:p w:rsidR="00EA7611" w:rsidRPr="0071473A" w:rsidRDefault="00526645" w:rsidP="0071473A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hyperlink r:id="rId9" w:history="1">
              <w:r w:rsidR="00EA7611" w:rsidRPr="0071473A">
                <w:rPr>
                  <w:rStyle w:val="a4"/>
                  <w:sz w:val="22"/>
                  <w:szCs w:val="22"/>
                </w:rPr>
                <w:t>https://youtu.be/9JUXQ9i6LiU</w:t>
              </w:r>
            </w:hyperlink>
          </w:p>
          <w:p w:rsidR="00EA7611" w:rsidRPr="0071473A" w:rsidRDefault="00EA7611" w:rsidP="0071473A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71473A">
              <w:rPr>
                <w:sz w:val="22"/>
                <w:szCs w:val="22"/>
              </w:rPr>
              <w:t>https://youtu.be/tmiVnD0C-1s</w:t>
            </w:r>
          </w:p>
        </w:tc>
        <w:tc>
          <w:tcPr>
            <w:tcW w:w="2861" w:type="dxa"/>
          </w:tcPr>
          <w:p w:rsidR="00EA7611" w:rsidRPr="0071473A" w:rsidRDefault="0071473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предусмотрено </w:t>
            </w:r>
          </w:p>
        </w:tc>
      </w:tr>
      <w:tr w:rsidR="0019630D" w:rsidRPr="0071473A" w:rsidTr="006A3CB5">
        <w:tc>
          <w:tcPr>
            <w:tcW w:w="900" w:type="dxa"/>
          </w:tcPr>
          <w:p w:rsidR="0019630D" w:rsidRPr="0071473A" w:rsidRDefault="0019630D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7147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19630D" w:rsidRPr="0071473A" w:rsidRDefault="0019630D" w:rsidP="00FF60A8">
            <w:pPr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673" w:type="dxa"/>
          </w:tcPr>
          <w:p w:rsidR="0019630D" w:rsidRPr="0071473A" w:rsidRDefault="0019630D" w:rsidP="005E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73A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71473A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19630D" w:rsidRPr="0071473A" w:rsidRDefault="0019630D" w:rsidP="005E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73A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19630D" w:rsidRPr="0071473A" w:rsidRDefault="0019630D" w:rsidP="00D22553">
            <w:pPr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016" w:type="dxa"/>
          </w:tcPr>
          <w:p w:rsidR="0019630D" w:rsidRPr="0071473A" w:rsidRDefault="0019630D" w:rsidP="00D22553">
            <w:pPr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Искусство и дизайн. Описание картины.</w:t>
            </w:r>
          </w:p>
        </w:tc>
        <w:tc>
          <w:tcPr>
            <w:tcW w:w="4198" w:type="dxa"/>
          </w:tcPr>
          <w:p w:rsidR="0019630D" w:rsidRPr="0071473A" w:rsidRDefault="0019630D" w:rsidP="00D22553">
            <w:pPr>
              <w:rPr>
                <w:rFonts w:ascii="Times New Roman" w:hAnsi="Times New Roman" w:cs="Times New Roman"/>
              </w:rPr>
            </w:pPr>
            <w:proofErr w:type="gramStart"/>
            <w:r w:rsidRPr="0071473A">
              <w:rPr>
                <w:rFonts w:ascii="Times New Roman" w:hAnsi="Times New Roman" w:cs="Times New Roman"/>
              </w:rPr>
              <w:t>у</w:t>
            </w:r>
            <w:proofErr w:type="gramEnd"/>
            <w:r w:rsidRPr="0071473A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61" w:type="dxa"/>
          </w:tcPr>
          <w:p w:rsidR="0019630D" w:rsidRPr="0071473A" w:rsidRDefault="0019630D" w:rsidP="00D22553">
            <w:pPr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 xml:space="preserve">Изучить грамматический справочник </w:t>
            </w:r>
            <w:r w:rsidRPr="0071473A">
              <w:rPr>
                <w:rFonts w:ascii="Times New Roman" w:hAnsi="Times New Roman" w:cs="Times New Roman"/>
                <w:lang w:val="en-US"/>
              </w:rPr>
              <w:t>GR</w:t>
            </w:r>
            <w:r w:rsidRPr="0071473A">
              <w:rPr>
                <w:rFonts w:ascii="Times New Roman" w:hAnsi="Times New Roman" w:cs="Times New Roman"/>
              </w:rPr>
              <w:t>11-</w:t>
            </w:r>
            <w:r w:rsidRPr="0071473A">
              <w:rPr>
                <w:rFonts w:ascii="Times New Roman" w:hAnsi="Times New Roman" w:cs="Times New Roman"/>
                <w:lang w:val="en-US"/>
              </w:rPr>
              <w:t>GR</w:t>
            </w:r>
            <w:r w:rsidRPr="0071473A">
              <w:rPr>
                <w:rFonts w:ascii="Times New Roman" w:hAnsi="Times New Roman" w:cs="Times New Roman"/>
              </w:rPr>
              <w:t>-16 модуль 5, 6.</w:t>
            </w:r>
          </w:p>
        </w:tc>
      </w:tr>
      <w:bookmarkEnd w:id="0"/>
      <w:tr w:rsidR="006A3CB5" w:rsidRPr="0071473A" w:rsidTr="006A3CB5">
        <w:tc>
          <w:tcPr>
            <w:tcW w:w="14910" w:type="dxa"/>
            <w:gridSpan w:val="7"/>
          </w:tcPr>
          <w:p w:rsidR="006A3CB5" w:rsidRPr="0071473A" w:rsidRDefault="006A3CB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73A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6A3CB5" w:rsidRPr="0071473A" w:rsidTr="006A3CB5">
        <w:tc>
          <w:tcPr>
            <w:tcW w:w="900" w:type="dxa"/>
          </w:tcPr>
          <w:p w:rsidR="006A3CB5" w:rsidRPr="0071473A" w:rsidRDefault="006A3CB5" w:rsidP="00FA6D88">
            <w:pPr>
              <w:jc w:val="center"/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6A3CB5" w:rsidRPr="0071473A" w:rsidRDefault="006A3CB5" w:rsidP="00FF60A8">
            <w:pPr>
              <w:rPr>
                <w:rFonts w:ascii="Times New Roman" w:hAnsi="Times New Roman" w:cs="Times New Roman"/>
              </w:rPr>
            </w:pPr>
            <w:r w:rsidRPr="0071473A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673" w:type="dxa"/>
          </w:tcPr>
          <w:p w:rsidR="006A3CB5" w:rsidRPr="0071473A" w:rsidRDefault="006A3CB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6A3CB5" w:rsidRPr="0071473A" w:rsidRDefault="006A3CB5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6A3CB5" w:rsidRPr="0071473A" w:rsidRDefault="006A3CB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</w:tcPr>
          <w:p w:rsidR="006A3CB5" w:rsidRPr="0071473A" w:rsidRDefault="006A3CB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6A3CB5" w:rsidRPr="0071473A" w:rsidRDefault="006A3CB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5143B"/>
    <w:rsid w:val="00085EA9"/>
    <w:rsid w:val="000B3823"/>
    <w:rsid w:val="0015367E"/>
    <w:rsid w:val="00171930"/>
    <w:rsid w:val="001876A1"/>
    <w:rsid w:val="0019630D"/>
    <w:rsid w:val="00234E38"/>
    <w:rsid w:val="0027245F"/>
    <w:rsid w:val="00312E02"/>
    <w:rsid w:val="003406A4"/>
    <w:rsid w:val="00490E15"/>
    <w:rsid w:val="004E22DE"/>
    <w:rsid w:val="00526645"/>
    <w:rsid w:val="005368FE"/>
    <w:rsid w:val="00576D84"/>
    <w:rsid w:val="005942CA"/>
    <w:rsid w:val="005C1BA5"/>
    <w:rsid w:val="005D29DF"/>
    <w:rsid w:val="005E1FAC"/>
    <w:rsid w:val="0060254A"/>
    <w:rsid w:val="0063091E"/>
    <w:rsid w:val="006A3CB5"/>
    <w:rsid w:val="006B041A"/>
    <w:rsid w:val="00710839"/>
    <w:rsid w:val="0071473A"/>
    <w:rsid w:val="0072293B"/>
    <w:rsid w:val="007267D6"/>
    <w:rsid w:val="007C48FB"/>
    <w:rsid w:val="00820F36"/>
    <w:rsid w:val="008233D3"/>
    <w:rsid w:val="00857383"/>
    <w:rsid w:val="008D7D12"/>
    <w:rsid w:val="008E0997"/>
    <w:rsid w:val="00936737"/>
    <w:rsid w:val="00955398"/>
    <w:rsid w:val="009F1C5E"/>
    <w:rsid w:val="00AA762A"/>
    <w:rsid w:val="00AB21B7"/>
    <w:rsid w:val="00B16318"/>
    <w:rsid w:val="00B82D57"/>
    <w:rsid w:val="00BB53D8"/>
    <w:rsid w:val="00C15E38"/>
    <w:rsid w:val="00CC14F4"/>
    <w:rsid w:val="00D56D28"/>
    <w:rsid w:val="00DB2ACC"/>
    <w:rsid w:val="00DC3EBF"/>
    <w:rsid w:val="00EA7611"/>
    <w:rsid w:val="00EE24BF"/>
    <w:rsid w:val="00F26A00"/>
    <w:rsid w:val="00F43DC4"/>
    <w:rsid w:val="00F623F0"/>
    <w:rsid w:val="00F76C7C"/>
    <w:rsid w:val="00FA6D88"/>
    <w:rsid w:val="00FF2272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05143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rmal (Web)"/>
    <w:basedOn w:val="a"/>
    <w:uiPriority w:val="99"/>
    <w:unhideWhenUsed/>
    <w:rsid w:val="0017193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56D28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test?id=293828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e.sdamgia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-ege.sdamgia.ru/test?id=293828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e.sdamgi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504/start/151485/" TargetMode="External"/><Relationship Id="rId9" Type="http://schemas.openxmlformats.org/officeDocument/2006/relationships/hyperlink" Target="https://youtu.be/9JUXQ9i6L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69</cp:revision>
  <dcterms:created xsi:type="dcterms:W3CDTF">2020-04-02T15:36:00Z</dcterms:created>
  <dcterms:modified xsi:type="dcterms:W3CDTF">2020-05-21T05:46:00Z</dcterms:modified>
</cp:coreProperties>
</file>